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125601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52484">
        <w:rPr>
          <w:rFonts w:ascii="Times New Roman" w:hAnsi="Times New Roman" w:cs="Times New Roman"/>
          <w:b/>
          <w:sz w:val="28"/>
          <w:szCs w:val="28"/>
        </w:rPr>
        <w:t>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887932">
        <w:rPr>
          <w:rFonts w:ascii="Times New Roman" w:hAnsi="Times New Roman" w:cs="Times New Roman"/>
          <w:b/>
          <w:sz w:val="28"/>
          <w:szCs w:val="28"/>
        </w:rPr>
        <w:t>ОБЖ 6б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125601">
        <w:rPr>
          <w:rFonts w:ascii="Times New Roman" w:hAnsi="Times New Roman" w:cs="Times New Roman"/>
          <w:sz w:val="28"/>
          <w:szCs w:val="28"/>
        </w:rPr>
        <w:t>Значение белков, жиров и углеводов в питании человека</w:t>
      </w:r>
      <w:r w:rsidR="0036371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125601">
        <w:rPr>
          <w:rFonts w:ascii="Times New Roman" w:hAnsi="Times New Roman" w:cs="Times New Roman"/>
          <w:sz w:val="28"/>
          <w:szCs w:val="28"/>
        </w:rPr>
        <w:t xml:space="preserve"> 31 на странице </w:t>
      </w:r>
      <w:r w:rsidR="00852484">
        <w:rPr>
          <w:rFonts w:ascii="Times New Roman" w:hAnsi="Times New Roman" w:cs="Times New Roman"/>
          <w:sz w:val="28"/>
          <w:szCs w:val="28"/>
        </w:rPr>
        <w:t>174</w:t>
      </w:r>
      <w:r w:rsidR="00125601">
        <w:rPr>
          <w:rFonts w:ascii="Times New Roman" w:hAnsi="Times New Roman" w:cs="Times New Roman"/>
          <w:sz w:val="28"/>
          <w:szCs w:val="28"/>
        </w:rPr>
        <w:t>-181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CDF"/>
    <w:rsid w:val="000D47CC"/>
    <w:rsid w:val="00125601"/>
    <w:rsid w:val="0015781D"/>
    <w:rsid w:val="001B379B"/>
    <w:rsid w:val="001E3275"/>
    <w:rsid w:val="00264B33"/>
    <w:rsid w:val="002917DF"/>
    <w:rsid w:val="002D4744"/>
    <w:rsid w:val="00363719"/>
    <w:rsid w:val="003B79C9"/>
    <w:rsid w:val="004F1792"/>
    <w:rsid w:val="005B0CDF"/>
    <w:rsid w:val="00672A52"/>
    <w:rsid w:val="00673AAD"/>
    <w:rsid w:val="006F6616"/>
    <w:rsid w:val="007207EC"/>
    <w:rsid w:val="00755599"/>
    <w:rsid w:val="00795789"/>
    <w:rsid w:val="00852484"/>
    <w:rsid w:val="00887932"/>
    <w:rsid w:val="00897997"/>
    <w:rsid w:val="008F7990"/>
    <w:rsid w:val="00904D61"/>
    <w:rsid w:val="00935EDC"/>
    <w:rsid w:val="00957C0C"/>
    <w:rsid w:val="009B555D"/>
    <w:rsid w:val="00A76BD3"/>
    <w:rsid w:val="00A926A9"/>
    <w:rsid w:val="00AD3DD6"/>
    <w:rsid w:val="00CD5C67"/>
    <w:rsid w:val="00CE4751"/>
    <w:rsid w:val="00D06549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2020-04-05T06:11:00Z</dcterms:created>
  <dcterms:modified xsi:type="dcterms:W3CDTF">2020-05-14T05:00:00Z</dcterms:modified>
</cp:coreProperties>
</file>